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8713" w14:textId="77777777" w:rsidR="00604807" w:rsidRPr="00755FCC" w:rsidRDefault="00B65289" w:rsidP="00604807">
      <w:pPr>
        <w:pStyle w:val="1"/>
        <w:ind w:right="-374"/>
        <w:rPr>
          <w:b/>
          <w:bCs/>
          <w:sz w:val="20"/>
          <w:szCs w:val="22"/>
          <w:rtl/>
        </w:rPr>
      </w:pPr>
      <w:r>
        <w:rPr>
          <w:b/>
          <w:bCs/>
          <w:sz w:val="20"/>
          <w:szCs w:val="22"/>
          <w:rtl/>
        </w:rPr>
        <w:object w:dxaOrig="1440" w:dyaOrig="1440" w14:anchorId="36EE2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52pt;margin-top:0;width:49pt;height:42.8pt;z-index:-251658240;mso-wrap-edited:f;mso-width-percent:0;mso-height-percent:0;mso-width-percent:0;mso-height-percent:0" wrapcoords="-139 0 -139 21457 21600 21457 21600 0 -139 0" fillcolor="window">
            <v:imagedata r:id="rId7" o:title=""/>
            <w10:wrap type="tight"/>
          </v:shape>
          <o:OLEObject Type="Embed" ProgID="PBrush" ShapeID="_x0000_s1026" DrawAspect="Content" ObjectID="_1685798062" r:id="rId8"/>
        </w:object>
      </w:r>
      <w:r w:rsidR="00604807">
        <w:rPr>
          <w:b/>
          <w:bCs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3944F" wp14:editId="466D94FB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0" r="0" b="0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C5C2" w14:textId="77777777" w:rsidR="00EE3399" w:rsidRDefault="00EE3399" w:rsidP="00604807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14:paraId="182F9D17" w14:textId="77777777" w:rsidR="00EE3399" w:rsidRDefault="00EE3399" w:rsidP="00604807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14:paraId="75AA2743" w14:textId="77777777" w:rsidR="00EE3399" w:rsidRDefault="00EE3399" w:rsidP="00604807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14:paraId="1BB1201D" w14:textId="77777777" w:rsidR="00EE3399" w:rsidRDefault="00EE3399" w:rsidP="00604807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3944F"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6" type="#_x0000_t202" style="position:absolute;left:0;text-align:left;margin-left:37.4pt;margin-top:-19.05pt;width:193.6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" stroked="f">
                <v:textbox>
                  <w:txbxContent>
                    <w:p w14:paraId="6580C5C2" w14:textId="77777777" w:rsidR="00EE3399" w:rsidRDefault="00EE3399" w:rsidP="00604807">
                      <w:pPr>
                        <w:jc w:val="center"/>
                        <w:rPr>
                          <w:szCs w:val="24"/>
                          <w:rtl/>
                        </w:rPr>
                      </w:pPr>
                    </w:p>
                    <w:p w14:paraId="182F9D17" w14:textId="77777777" w:rsidR="00EE3399" w:rsidRDefault="00EE3399" w:rsidP="00604807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14:paraId="75AA2743" w14:textId="77777777" w:rsidR="00EE3399" w:rsidRDefault="00EE3399" w:rsidP="00604807">
                      <w:pPr>
                        <w:pStyle w:val="2"/>
                        <w:rPr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14:paraId="1BB1201D" w14:textId="77777777" w:rsidR="00EE3399" w:rsidRDefault="00EE3399" w:rsidP="00604807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807" w:rsidRPr="00755FCC">
        <w:rPr>
          <w:rFonts w:hint="cs"/>
          <w:b/>
          <w:bCs/>
          <w:sz w:val="20"/>
          <w:szCs w:val="22"/>
          <w:rtl/>
        </w:rPr>
        <w:t xml:space="preserve">               עיריית רחובות</w:t>
      </w:r>
    </w:p>
    <w:p w14:paraId="60F7DBB6" w14:textId="77777777" w:rsidR="00604807" w:rsidRPr="00755FCC" w:rsidRDefault="00604807" w:rsidP="00604807">
      <w:pPr>
        <w:pStyle w:val="1"/>
        <w:ind w:right="-374"/>
        <w:rPr>
          <w:sz w:val="20"/>
          <w:szCs w:val="22"/>
          <w:rtl/>
        </w:rPr>
      </w:pPr>
      <w:r w:rsidRPr="00755FCC">
        <w:rPr>
          <w:rFonts w:hint="cs"/>
          <w:sz w:val="20"/>
          <w:szCs w:val="22"/>
          <w:rtl/>
        </w:rPr>
        <w:t xml:space="preserve">        </w:t>
      </w:r>
      <w:r w:rsidRPr="00755FCC">
        <w:rPr>
          <w:rFonts w:hint="cs"/>
          <w:b/>
          <w:bCs/>
          <w:sz w:val="20"/>
          <w:szCs w:val="22"/>
          <w:rtl/>
          <w:lang w:eastAsia="en-US"/>
        </w:rPr>
        <w:t>קריית חינוך שש שנתית</w:t>
      </w:r>
      <w:r w:rsidRPr="00755FCC">
        <w:rPr>
          <w:rFonts w:hint="cs"/>
          <w:sz w:val="20"/>
          <w:szCs w:val="22"/>
          <w:rtl/>
        </w:rPr>
        <w:t xml:space="preserve"> </w:t>
      </w:r>
    </w:p>
    <w:p w14:paraId="1FB4BFF8" w14:textId="77777777" w:rsidR="00604807" w:rsidRPr="00755FCC" w:rsidRDefault="00604807" w:rsidP="00604807">
      <w:pPr>
        <w:rPr>
          <w:b/>
          <w:bCs/>
          <w:sz w:val="24"/>
          <w:szCs w:val="26"/>
          <w:rtl/>
        </w:rPr>
      </w:pPr>
      <w:r w:rsidRPr="00755FCC">
        <w:rPr>
          <w:rFonts w:hint="cs"/>
          <w:b/>
          <w:bCs/>
          <w:sz w:val="20"/>
          <w:rtl/>
        </w:rPr>
        <w:t xml:space="preserve">            ע</w:t>
      </w:r>
      <w:r w:rsidRPr="00755FCC">
        <w:rPr>
          <w:b/>
          <w:bCs/>
          <w:sz w:val="20"/>
          <w:rtl/>
        </w:rPr>
        <w:t>"ש  אהרון קציר</w:t>
      </w:r>
    </w:p>
    <w:p w14:paraId="74354151" w14:textId="77777777" w:rsidR="00604807" w:rsidRDefault="00604807" w:rsidP="00604807">
      <w:pPr>
        <w:pStyle w:val="a9"/>
        <w:rPr>
          <w:b/>
          <w:bCs/>
          <w:sz w:val="16"/>
          <w:szCs w:val="18"/>
          <w:rtl/>
        </w:rPr>
      </w:pPr>
    </w:p>
    <w:p w14:paraId="3A17B16B" w14:textId="77777777" w:rsidR="00E75202" w:rsidRPr="00E75202" w:rsidRDefault="00E75202" w:rsidP="00456B29">
      <w:pPr>
        <w:jc w:val="right"/>
        <w:rPr>
          <w:rFonts w:cs="Narkisim"/>
          <w:sz w:val="28"/>
          <w:szCs w:val="28"/>
          <w:rtl/>
        </w:rPr>
      </w:pPr>
      <w:r w:rsidRPr="00E75202">
        <w:rPr>
          <w:rFonts w:cs="Narkisim" w:hint="cs"/>
          <w:sz w:val="28"/>
          <w:szCs w:val="28"/>
          <w:rtl/>
        </w:rPr>
        <w:t>יוני 20</w:t>
      </w:r>
      <w:r w:rsidR="00456B29">
        <w:rPr>
          <w:rFonts w:cs="Narkisim" w:hint="cs"/>
          <w:sz w:val="28"/>
          <w:szCs w:val="28"/>
          <w:rtl/>
        </w:rPr>
        <w:t>2</w:t>
      </w:r>
      <w:r w:rsidR="00433CEE">
        <w:rPr>
          <w:rFonts w:cs="Narkisim" w:hint="cs"/>
          <w:sz w:val="28"/>
          <w:szCs w:val="28"/>
          <w:rtl/>
        </w:rPr>
        <w:t>1</w:t>
      </w:r>
    </w:p>
    <w:p w14:paraId="39FE2C6A" w14:textId="77777777" w:rsidR="00161317" w:rsidRPr="00D441AD" w:rsidRDefault="00783643" w:rsidP="0073723B">
      <w:pPr>
        <w:rPr>
          <w:rFonts w:cs="Narkisim"/>
          <w:b/>
          <w:bCs/>
          <w:sz w:val="36"/>
          <w:szCs w:val="36"/>
          <w:u w:val="single"/>
          <w:rtl/>
        </w:rPr>
      </w:pPr>
      <w:r w:rsidRPr="00D441AD">
        <w:rPr>
          <w:rFonts w:cs="Narkisim" w:hint="cs"/>
          <w:b/>
          <w:bCs/>
          <w:sz w:val="36"/>
          <w:szCs w:val="36"/>
          <w:u w:val="single"/>
          <w:rtl/>
        </w:rPr>
        <w:t xml:space="preserve">עבודת קיץ לעולים לכיתה </w:t>
      </w:r>
      <w:r w:rsidR="0073723B" w:rsidRPr="00D441AD">
        <w:rPr>
          <w:rFonts w:cs="Narkisim" w:hint="cs"/>
          <w:b/>
          <w:bCs/>
          <w:sz w:val="36"/>
          <w:szCs w:val="36"/>
          <w:u w:val="single"/>
          <w:rtl/>
        </w:rPr>
        <w:t>יא</w:t>
      </w:r>
      <w:r w:rsidR="00D441AD">
        <w:rPr>
          <w:rFonts w:cs="Narkisim" w:hint="cs"/>
          <w:b/>
          <w:bCs/>
          <w:sz w:val="36"/>
          <w:szCs w:val="36"/>
          <w:u w:val="single"/>
          <w:rtl/>
        </w:rPr>
        <w:t>'</w:t>
      </w:r>
      <w:r w:rsidR="0073723B" w:rsidRPr="00D441AD">
        <w:rPr>
          <w:rFonts w:cs="Narkisim" w:hint="cs"/>
          <w:b/>
          <w:bCs/>
          <w:sz w:val="36"/>
          <w:szCs w:val="36"/>
          <w:u w:val="single"/>
          <w:rtl/>
        </w:rPr>
        <w:t xml:space="preserve"> 5 </w:t>
      </w:r>
      <w:proofErr w:type="spellStart"/>
      <w:r w:rsidRPr="00D441AD">
        <w:rPr>
          <w:rFonts w:cs="Narkisim" w:hint="cs"/>
          <w:b/>
          <w:bCs/>
          <w:sz w:val="36"/>
          <w:szCs w:val="36"/>
          <w:u w:val="single"/>
          <w:rtl/>
        </w:rPr>
        <w:t>יח</w:t>
      </w:r>
      <w:r w:rsidR="00D441AD">
        <w:rPr>
          <w:rFonts w:cs="Narkisim" w:hint="cs"/>
          <w:b/>
          <w:bCs/>
          <w:sz w:val="36"/>
          <w:szCs w:val="36"/>
          <w:u w:val="single"/>
          <w:rtl/>
        </w:rPr>
        <w:t>"</w:t>
      </w:r>
      <w:r w:rsidRPr="00D441AD">
        <w:rPr>
          <w:rFonts w:cs="Narkisim" w:hint="cs"/>
          <w:b/>
          <w:bCs/>
          <w:sz w:val="36"/>
          <w:szCs w:val="36"/>
          <w:u w:val="single"/>
          <w:rtl/>
        </w:rPr>
        <w:t>ל</w:t>
      </w:r>
      <w:proofErr w:type="spellEnd"/>
      <w:r w:rsidR="00ED563C" w:rsidRPr="00D441AD">
        <w:rPr>
          <w:rFonts w:cs="Narkisim" w:hint="cs"/>
          <w:b/>
          <w:bCs/>
          <w:sz w:val="36"/>
          <w:szCs w:val="36"/>
          <w:u w:val="single"/>
          <w:rtl/>
        </w:rPr>
        <w:t xml:space="preserve"> </w:t>
      </w:r>
    </w:p>
    <w:p w14:paraId="66FAB07A" w14:textId="77777777" w:rsidR="00783643" w:rsidRDefault="0073723B" w:rsidP="009C140F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מצורפת עבודת קיץ .</w:t>
      </w:r>
    </w:p>
    <w:p w14:paraId="3A512D95" w14:textId="77777777" w:rsidR="0073723B" w:rsidRDefault="0073723B" w:rsidP="0073723B">
      <w:pPr>
        <w:pStyle w:val="a4"/>
        <w:numPr>
          <w:ilvl w:val="0"/>
          <w:numId w:val="16"/>
        </w:numPr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יש להגיש את העבודה בצורה מסודרת, ברורה וקריאה </w:t>
      </w:r>
      <w:r w:rsidRPr="00D441AD">
        <w:rPr>
          <w:rFonts w:cs="Narkisim" w:hint="cs"/>
          <w:b/>
          <w:bCs/>
          <w:sz w:val="28"/>
          <w:szCs w:val="28"/>
          <w:rtl/>
        </w:rPr>
        <w:t>בשיעור הראשון של שנת</w:t>
      </w:r>
      <w:r>
        <w:rPr>
          <w:rFonts w:cs="Narkisim" w:hint="cs"/>
          <w:sz w:val="28"/>
          <w:szCs w:val="28"/>
          <w:rtl/>
        </w:rPr>
        <w:t xml:space="preserve"> </w:t>
      </w:r>
      <w:r w:rsidRPr="00D441AD">
        <w:rPr>
          <w:rFonts w:cs="Narkisim" w:hint="cs"/>
          <w:b/>
          <w:bCs/>
          <w:sz w:val="28"/>
          <w:szCs w:val="28"/>
          <w:rtl/>
        </w:rPr>
        <w:t>הלימודים הבאה</w:t>
      </w:r>
      <w:r>
        <w:rPr>
          <w:rFonts w:cs="Narkisim" w:hint="cs"/>
          <w:sz w:val="28"/>
          <w:szCs w:val="28"/>
          <w:rtl/>
        </w:rPr>
        <w:t xml:space="preserve">. </w:t>
      </w:r>
    </w:p>
    <w:p w14:paraId="574E913B" w14:textId="77777777" w:rsidR="0073723B" w:rsidRPr="0073723B" w:rsidRDefault="0073723B" w:rsidP="0073723B">
      <w:pPr>
        <w:pStyle w:val="a4"/>
        <w:numPr>
          <w:ilvl w:val="0"/>
          <w:numId w:val="16"/>
        </w:numPr>
        <w:rPr>
          <w:rFonts w:cs="Narkisim"/>
          <w:sz w:val="28"/>
          <w:szCs w:val="28"/>
        </w:rPr>
      </w:pPr>
      <w:r w:rsidRPr="00ED563C">
        <w:rPr>
          <w:rFonts w:cs="Narkisim" w:hint="cs"/>
          <w:b/>
          <w:bCs/>
          <w:sz w:val="28"/>
          <w:szCs w:val="28"/>
          <w:rtl/>
        </w:rPr>
        <w:t xml:space="preserve">העבודה הינה </w:t>
      </w:r>
      <w:r w:rsidRPr="00ED563C">
        <w:rPr>
          <w:rFonts w:cs="Narkisim" w:hint="cs"/>
          <w:b/>
          <w:bCs/>
          <w:sz w:val="28"/>
          <w:szCs w:val="28"/>
          <w:u w:val="single"/>
          <w:rtl/>
        </w:rPr>
        <w:t>להגשה</w:t>
      </w:r>
      <w:r w:rsidRPr="00ED563C">
        <w:rPr>
          <w:rFonts w:cs="Narkisim" w:hint="cs"/>
          <w:b/>
          <w:bCs/>
          <w:sz w:val="28"/>
          <w:szCs w:val="28"/>
          <w:rtl/>
        </w:rPr>
        <w:t xml:space="preserve"> ומהווה 5% מציון מחצית א' בכיתה י</w:t>
      </w:r>
      <w:r>
        <w:rPr>
          <w:rFonts w:cs="Narkisim" w:hint="cs"/>
          <w:b/>
          <w:bCs/>
          <w:sz w:val="28"/>
          <w:szCs w:val="28"/>
          <w:rtl/>
        </w:rPr>
        <w:t>א' .</w:t>
      </w:r>
    </w:p>
    <w:p w14:paraId="7C26780B" w14:textId="67B2E4EF" w:rsidR="00783643" w:rsidRDefault="0073723B" w:rsidP="00433CEE">
      <w:pPr>
        <w:pStyle w:val="a4"/>
        <w:numPr>
          <w:ilvl w:val="0"/>
          <w:numId w:val="16"/>
        </w:numPr>
        <w:rPr>
          <w:rFonts w:cs="Narkisim"/>
          <w:b/>
          <w:bCs/>
          <w:sz w:val="28"/>
          <w:szCs w:val="28"/>
        </w:rPr>
      </w:pPr>
      <w:r w:rsidRPr="00433CEE">
        <w:rPr>
          <w:rFonts w:cs="Narkisim" w:hint="cs"/>
          <w:sz w:val="28"/>
          <w:szCs w:val="28"/>
          <w:rtl/>
        </w:rPr>
        <w:t xml:space="preserve">יש להגיש כל שאלה </w:t>
      </w:r>
      <w:r w:rsidRPr="00FA10A6">
        <w:rPr>
          <w:rFonts w:cs="Narkisim" w:hint="cs"/>
          <w:b/>
          <w:bCs/>
          <w:sz w:val="28"/>
          <w:szCs w:val="28"/>
          <w:rtl/>
        </w:rPr>
        <w:t>בעמוד נפרד</w:t>
      </w:r>
      <w:r w:rsidRPr="00433CEE">
        <w:rPr>
          <w:rFonts w:cs="Narkisim" w:hint="cs"/>
          <w:b/>
          <w:bCs/>
          <w:sz w:val="28"/>
          <w:szCs w:val="28"/>
          <w:rtl/>
        </w:rPr>
        <w:t>.</w:t>
      </w:r>
    </w:p>
    <w:p w14:paraId="55058EC6" w14:textId="16E1F743" w:rsidR="0059599D" w:rsidRPr="00433CEE" w:rsidRDefault="0059599D" w:rsidP="00433CEE">
      <w:pPr>
        <w:pStyle w:val="a4"/>
        <w:numPr>
          <w:ilvl w:val="0"/>
          <w:numId w:val="16"/>
        </w:numPr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בתחילת השנה הבאה תיבחנו על העבודה.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66"/>
        <w:gridCol w:w="6096"/>
      </w:tblGrid>
      <w:tr w:rsidR="00783643" w14:paraId="2C068A6F" w14:textId="77777777" w:rsidTr="00783643">
        <w:tc>
          <w:tcPr>
            <w:tcW w:w="2866" w:type="dxa"/>
          </w:tcPr>
          <w:p w14:paraId="6AD8489C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75202">
              <w:rPr>
                <w:rFonts w:cs="Narkisim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6096" w:type="dxa"/>
          </w:tcPr>
          <w:p w14:paraId="06668A60" w14:textId="77777777" w:rsidR="00783643" w:rsidRPr="00FA10A6" w:rsidRDefault="00783643">
            <w:pPr>
              <w:rPr>
                <w:rFonts w:cs="Narkisim"/>
                <w:b/>
                <w:bCs/>
                <w:sz w:val="28"/>
                <w:szCs w:val="28"/>
                <w:u w:val="single"/>
                <w:rtl/>
              </w:rPr>
            </w:pPr>
            <w:r w:rsidRPr="00FA10A6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>תרגילים</w:t>
            </w:r>
            <w:r w:rsidR="0073723B" w:rsidRPr="00FA10A6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 xml:space="preserve"> מתוך חוברת ארכימדס לכיתה י' </w:t>
            </w:r>
          </w:p>
          <w:p w14:paraId="26D7488A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</w:tr>
      <w:tr w:rsidR="009E4E9A" w14:paraId="1D71AC1E" w14:textId="77777777" w:rsidTr="00783643">
        <w:tc>
          <w:tcPr>
            <w:tcW w:w="2866" w:type="dxa"/>
          </w:tcPr>
          <w:p w14:paraId="11F995ED" w14:textId="77777777" w:rsidR="009E4E9A" w:rsidRDefault="009E4E9A" w:rsidP="00783643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טכניקה אלגברית</w:t>
            </w:r>
          </w:p>
          <w:p w14:paraId="2EF95128" w14:textId="77777777" w:rsidR="009E4E9A" w:rsidRDefault="009E4E9A" w:rsidP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2DAB3DE1" w14:textId="70B3B194" w:rsidR="009E4E9A" w:rsidRDefault="009E4E9A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43 : </w:t>
            </w:r>
            <w:r w:rsidR="00FA10A6" w:rsidRPr="00FA10A6">
              <w:rPr>
                <w:rFonts w:ascii="Narkisim" w:hAnsi="Narkisim" w:cs="Narkisim"/>
                <w:sz w:val="28"/>
                <w:szCs w:val="28"/>
              </w:rPr>
              <w:t>4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. עמ' 50 : 3</w:t>
            </w:r>
            <w:r w:rsidR="00FA10A6">
              <w:rPr>
                <w:rFonts w:cs="Narkisim" w:hint="cs"/>
                <w:sz w:val="28"/>
                <w:szCs w:val="28"/>
                <w:rtl/>
              </w:rPr>
              <w:t xml:space="preserve">, </w:t>
            </w:r>
            <w:r w:rsidR="00FA10A6" w:rsidRPr="00FA10A6">
              <w:rPr>
                <w:rFonts w:ascii="Narkisim" w:hAnsi="Narkisim" w:cs="Narkisim"/>
                <w:sz w:val="28"/>
                <w:szCs w:val="28"/>
                <w:rtl/>
              </w:rPr>
              <w:t xml:space="preserve">עמ' </w:t>
            </w:r>
            <w:r w:rsidR="00FA10A6">
              <w:rPr>
                <w:rFonts w:ascii="Narkisim" w:hAnsi="Narkisim" w:cs="Narkisim"/>
                <w:sz w:val="28"/>
                <w:szCs w:val="28"/>
              </w:rPr>
              <w:t>14</w:t>
            </w:r>
            <w:r w:rsidR="00FA10A6" w:rsidRPr="00FA10A6">
              <w:rPr>
                <w:rFonts w:ascii="Narkisim" w:hAnsi="Narkisim" w:cs="Narkisim"/>
                <w:sz w:val="28"/>
                <w:szCs w:val="28"/>
              </w:rPr>
              <w:t xml:space="preserve">: </w:t>
            </w:r>
            <w:r w:rsidR="00FA10A6">
              <w:rPr>
                <w:rFonts w:ascii="Narkisim" w:hAnsi="Narkisim" w:cs="Narkisim"/>
                <w:sz w:val="28"/>
                <w:szCs w:val="28"/>
              </w:rPr>
              <w:t>51</w:t>
            </w:r>
            <w:r w:rsidR="00FA10A6">
              <w:rPr>
                <w:rFonts w:cs="Narkisim" w:hint="cs"/>
                <w:sz w:val="28"/>
                <w:szCs w:val="28"/>
                <w:rtl/>
              </w:rPr>
              <w:t>,  עמ' 54 :  18</w:t>
            </w:r>
          </w:p>
        </w:tc>
      </w:tr>
      <w:tr w:rsidR="00783643" w14:paraId="697CCF4F" w14:textId="77777777" w:rsidTr="00783643">
        <w:tc>
          <w:tcPr>
            <w:tcW w:w="2866" w:type="dxa"/>
          </w:tcPr>
          <w:p w14:paraId="2CE4CA66" w14:textId="77777777" w:rsidR="00783643" w:rsidRDefault="0073723B" w:rsidP="00783643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הנדסה אנליטית </w:t>
            </w:r>
          </w:p>
          <w:p w14:paraId="60357A2D" w14:textId="77777777" w:rsidR="00783643" w:rsidRDefault="00783643" w:rsidP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7E9D095A" w14:textId="77777777" w:rsidR="00783643" w:rsidRDefault="00645FBD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64 : 13, 14, 15</w:t>
            </w:r>
          </w:p>
        </w:tc>
      </w:tr>
      <w:tr w:rsidR="00783643" w14:paraId="5DE3A9B4" w14:textId="77777777" w:rsidTr="00783643">
        <w:tc>
          <w:tcPr>
            <w:tcW w:w="2866" w:type="dxa"/>
          </w:tcPr>
          <w:p w14:paraId="7429EF39" w14:textId="77777777" w:rsidR="00783643" w:rsidRDefault="003C6171" w:rsidP="003C617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חקירת פולינום</w:t>
            </w:r>
          </w:p>
          <w:p w14:paraId="07CB62A2" w14:textId="77777777" w:rsidR="003C6171" w:rsidRDefault="003C6171" w:rsidP="003C617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20939D52" w14:textId="37DF8A39" w:rsidR="00783643" w:rsidRDefault="00645FBD" w:rsidP="00645FBD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20</w:t>
            </w:r>
            <w:r w:rsidR="00FA10A6">
              <w:rPr>
                <w:rFonts w:cs="Narkisim" w:hint="cs"/>
                <w:sz w:val="28"/>
                <w:szCs w:val="28"/>
                <w:rtl/>
              </w:rPr>
              <w:t>6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16 . עמ' 209- 213: 4, 16 </w:t>
            </w:r>
            <w:r w:rsidR="002E76C0">
              <w:rPr>
                <w:rFonts w:cs="Narkisim" w:hint="cs"/>
                <w:sz w:val="28"/>
                <w:szCs w:val="28"/>
                <w:rtl/>
              </w:rPr>
              <w:t xml:space="preserve">.  עמ' 239 :10 </w:t>
            </w:r>
          </w:p>
          <w:p w14:paraId="5A071CAB" w14:textId="179A5319" w:rsidR="00645FBD" w:rsidRDefault="002E76C0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240 :12 </w:t>
            </w:r>
          </w:p>
        </w:tc>
      </w:tr>
      <w:tr w:rsidR="00783643" w14:paraId="5732A180" w14:textId="77777777" w:rsidTr="00C63031">
        <w:tc>
          <w:tcPr>
            <w:tcW w:w="2866" w:type="dxa"/>
            <w:tcBorders>
              <w:bottom w:val="double" w:sz="4" w:space="0" w:color="auto"/>
            </w:tcBorders>
          </w:tcPr>
          <w:p w14:paraId="01F25994" w14:textId="77777777" w:rsidR="00783643" w:rsidRDefault="003C617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בעיות קיצון </w:t>
            </w:r>
          </w:p>
          <w:p w14:paraId="4963278E" w14:textId="77777777" w:rsidR="00B625E1" w:rsidRDefault="00B625E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bottom w:val="double" w:sz="4" w:space="0" w:color="auto"/>
            </w:tcBorders>
          </w:tcPr>
          <w:p w14:paraId="741EEDFC" w14:textId="37DA81FC" w:rsidR="003C6171" w:rsidRDefault="009E4E9A" w:rsidP="009E4E9A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300-302 : 10, 1</w:t>
            </w:r>
            <w:r w:rsidR="00FA10A6">
              <w:rPr>
                <w:rFonts w:cs="Narkisim" w:hint="cs"/>
                <w:sz w:val="28"/>
                <w:szCs w:val="28"/>
                <w:rtl/>
              </w:rPr>
              <w:t>5</w:t>
            </w:r>
          </w:p>
          <w:p w14:paraId="139F08A8" w14:textId="77777777" w:rsidR="00104655" w:rsidRDefault="003C6171" w:rsidP="00C8225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305 -307 : </w:t>
            </w:r>
            <w:r w:rsidR="00C82256">
              <w:rPr>
                <w:rFonts w:cs="Narkisim" w:hint="cs"/>
                <w:sz w:val="28"/>
                <w:szCs w:val="28"/>
                <w:rtl/>
              </w:rPr>
              <w:t>9, 12</w:t>
            </w:r>
          </w:p>
          <w:p w14:paraId="619CCB5D" w14:textId="6E497875" w:rsidR="00FA10A6" w:rsidRDefault="00FA10A6" w:rsidP="00C82256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  <w:tr w:rsidR="00C63031" w14:paraId="222587D5" w14:textId="77777777" w:rsidTr="00C63031">
        <w:tc>
          <w:tcPr>
            <w:tcW w:w="2866" w:type="dxa"/>
            <w:tcBorders>
              <w:top w:val="double" w:sz="4" w:space="0" w:color="auto"/>
              <w:bottom w:val="single" w:sz="4" w:space="0" w:color="auto"/>
            </w:tcBorders>
          </w:tcPr>
          <w:p w14:paraId="4C6A88DC" w14:textId="77777777" w:rsidR="00C63031" w:rsidRDefault="00C6303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single" w:sz="4" w:space="0" w:color="auto"/>
            </w:tcBorders>
          </w:tcPr>
          <w:p w14:paraId="2E114633" w14:textId="77777777" w:rsidR="00C63031" w:rsidRPr="00FA10A6" w:rsidRDefault="00C63031" w:rsidP="00C82256">
            <w:pPr>
              <w:rPr>
                <w:rFonts w:cs="Narkisim"/>
                <w:b/>
                <w:bCs/>
                <w:sz w:val="28"/>
                <w:szCs w:val="28"/>
                <w:u w:val="single"/>
                <w:rtl/>
              </w:rPr>
            </w:pPr>
            <w:r w:rsidRPr="00FA10A6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 xml:space="preserve">תרגילים מתוך יואל גבע כרך ד' </w:t>
            </w:r>
          </w:p>
          <w:p w14:paraId="67BEEA0B" w14:textId="77777777" w:rsidR="00C63031" w:rsidRDefault="00C63031" w:rsidP="00C82256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  <w:tr w:rsidR="00FA10A6" w14:paraId="72AB0A99" w14:textId="77777777" w:rsidTr="00C63031">
        <w:tc>
          <w:tcPr>
            <w:tcW w:w="2866" w:type="dxa"/>
            <w:tcBorders>
              <w:top w:val="double" w:sz="4" w:space="0" w:color="auto"/>
              <w:bottom w:val="single" w:sz="4" w:space="0" w:color="auto"/>
            </w:tcBorders>
          </w:tcPr>
          <w:p w14:paraId="54B009CB" w14:textId="77777777" w:rsidR="00FA10A6" w:rsidRDefault="00FA10A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קשר בין גרף לנגזרת </w:t>
            </w:r>
          </w:p>
          <w:p w14:paraId="1910AFF8" w14:textId="46520C56" w:rsidR="00FA10A6" w:rsidRDefault="00FA10A6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single" w:sz="4" w:space="0" w:color="auto"/>
            </w:tcBorders>
          </w:tcPr>
          <w:p w14:paraId="303B6C00" w14:textId="5C474300" w:rsidR="00FA10A6" w:rsidRPr="00FA10A6" w:rsidRDefault="00FA10A6" w:rsidP="00C82256">
            <w:pPr>
              <w:rPr>
                <w:rFonts w:cs="Narkisim"/>
                <w:sz w:val="28"/>
                <w:szCs w:val="28"/>
                <w:rtl/>
              </w:rPr>
            </w:pPr>
            <w:r w:rsidRPr="00FA10A6">
              <w:rPr>
                <w:rFonts w:cs="Narkisim" w:hint="cs"/>
                <w:sz w:val="28"/>
                <w:szCs w:val="28"/>
                <w:rtl/>
              </w:rPr>
              <w:t>עמ' 88</w:t>
            </w:r>
            <w:r>
              <w:rPr>
                <w:rFonts w:cs="Narkisim" w:hint="cs"/>
                <w:sz w:val="28"/>
                <w:szCs w:val="28"/>
                <w:rtl/>
              </w:rPr>
              <w:t>0-881</w:t>
            </w:r>
            <w:r w:rsidRPr="00FA10A6">
              <w:rPr>
                <w:rFonts w:cs="Narkisim" w:hint="cs"/>
                <w:sz w:val="28"/>
                <w:szCs w:val="28"/>
                <w:rtl/>
              </w:rPr>
              <w:t xml:space="preserve"> : 3</w:t>
            </w:r>
            <w:r>
              <w:rPr>
                <w:rFonts w:cs="Narkisim" w:hint="cs"/>
                <w:sz w:val="28"/>
                <w:szCs w:val="28"/>
                <w:rtl/>
              </w:rPr>
              <w:t>5</w:t>
            </w:r>
            <w:r w:rsidRPr="00FA10A6">
              <w:rPr>
                <w:rFonts w:cs="Narkisim" w:hint="cs"/>
                <w:sz w:val="28"/>
                <w:szCs w:val="28"/>
                <w:rtl/>
              </w:rPr>
              <w:t>, 39</w:t>
            </w:r>
          </w:p>
        </w:tc>
      </w:tr>
      <w:tr w:rsidR="00C63031" w14:paraId="6033B5ED" w14:textId="77777777" w:rsidTr="00433CEE">
        <w:tc>
          <w:tcPr>
            <w:tcW w:w="2866" w:type="dxa"/>
            <w:tcBorders>
              <w:top w:val="single" w:sz="4" w:space="0" w:color="auto"/>
              <w:bottom w:val="double" w:sz="4" w:space="0" w:color="auto"/>
            </w:tcBorders>
          </w:tcPr>
          <w:p w14:paraId="14D8B612" w14:textId="77777777" w:rsidR="00C63031" w:rsidRDefault="00C6303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הסתברות</w:t>
            </w:r>
          </w:p>
        </w:tc>
        <w:tc>
          <w:tcPr>
            <w:tcW w:w="6096" w:type="dxa"/>
            <w:tcBorders>
              <w:top w:val="single" w:sz="4" w:space="0" w:color="auto"/>
              <w:bottom w:val="double" w:sz="4" w:space="0" w:color="auto"/>
            </w:tcBorders>
          </w:tcPr>
          <w:p w14:paraId="58CD9326" w14:textId="388A4B64" w:rsidR="00C63031" w:rsidRDefault="00C63031" w:rsidP="00C8225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1412-1420 : </w:t>
            </w:r>
            <w:r w:rsidR="00FA10A6">
              <w:rPr>
                <w:rFonts w:cs="Narkisim" w:hint="cs"/>
                <w:sz w:val="28"/>
                <w:szCs w:val="28"/>
                <w:rtl/>
              </w:rPr>
              <w:t>3, 6, 11, 12, 18, 25, 33</w:t>
            </w:r>
          </w:p>
          <w:p w14:paraId="61930500" w14:textId="77777777" w:rsidR="00433CEE" w:rsidRDefault="00433CEE" w:rsidP="00C82256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  <w:tr w:rsidR="00C63031" w14:paraId="379BCBD6" w14:textId="77777777" w:rsidTr="00433CEE">
        <w:tc>
          <w:tcPr>
            <w:tcW w:w="2866" w:type="dxa"/>
            <w:tcBorders>
              <w:top w:val="double" w:sz="4" w:space="0" w:color="auto"/>
              <w:bottom w:val="single" w:sz="4" w:space="0" w:color="auto"/>
            </w:tcBorders>
          </w:tcPr>
          <w:p w14:paraId="3AD738A3" w14:textId="77777777" w:rsidR="00C63031" w:rsidRDefault="00C6303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single" w:sz="4" w:space="0" w:color="auto"/>
            </w:tcBorders>
          </w:tcPr>
          <w:p w14:paraId="6DA4A280" w14:textId="77777777" w:rsidR="00C63031" w:rsidRPr="00FA10A6" w:rsidRDefault="00433CEE" w:rsidP="00C82256">
            <w:pPr>
              <w:rPr>
                <w:rFonts w:cs="Narkisim"/>
                <w:b/>
                <w:bCs/>
                <w:sz w:val="28"/>
                <w:szCs w:val="28"/>
                <w:u w:val="single"/>
                <w:rtl/>
              </w:rPr>
            </w:pPr>
            <w:r w:rsidRPr="00FA10A6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 xml:space="preserve">תרגילים מתוך יואל גבע כרך ג' </w:t>
            </w:r>
          </w:p>
          <w:p w14:paraId="5FFAE7CF" w14:textId="77777777" w:rsidR="00433CEE" w:rsidRPr="00433CEE" w:rsidRDefault="00433CEE" w:rsidP="00C8225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</w:tr>
      <w:tr w:rsidR="00433CEE" w14:paraId="0A255798" w14:textId="77777777" w:rsidTr="00433CEE">
        <w:tc>
          <w:tcPr>
            <w:tcW w:w="2866" w:type="dxa"/>
            <w:tcBorders>
              <w:top w:val="single" w:sz="4" w:space="0" w:color="auto"/>
              <w:bottom w:val="double" w:sz="4" w:space="0" w:color="auto"/>
            </w:tcBorders>
          </w:tcPr>
          <w:p w14:paraId="6EE7B033" w14:textId="77777777" w:rsidR="00433CEE" w:rsidRDefault="00433CEE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בעיות תנועה </w:t>
            </w:r>
          </w:p>
          <w:p w14:paraId="495F7E1A" w14:textId="77777777" w:rsidR="00433CEE" w:rsidRDefault="00433CEE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double" w:sz="4" w:space="0" w:color="auto"/>
            </w:tcBorders>
          </w:tcPr>
          <w:p w14:paraId="26E7CA4B" w14:textId="77777777" w:rsidR="00433CEE" w:rsidRPr="00FA10A6" w:rsidRDefault="00FA10A6" w:rsidP="00C82256">
            <w:pPr>
              <w:rPr>
                <w:rFonts w:cs="Narkisim"/>
                <w:sz w:val="28"/>
                <w:szCs w:val="28"/>
                <w:rtl/>
              </w:rPr>
            </w:pPr>
            <w:r w:rsidRPr="00FA10A6">
              <w:rPr>
                <w:rFonts w:cs="Narkisim" w:hint="cs"/>
                <w:sz w:val="28"/>
                <w:szCs w:val="28"/>
                <w:rtl/>
              </w:rPr>
              <w:t xml:space="preserve">לקרוא בעיות פתורות </w:t>
            </w:r>
            <w:proofErr w:type="spellStart"/>
            <w:r w:rsidRPr="00FA10A6">
              <w:rPr>
                <w:rFonts w:cs="Narkisim" w:hint="cs"/>
                <w:sz w:val="28"/>
                <w:szCs w:val="28"/>
                <w:rtl/>
              </w:rPr>
              <w:t>עמ</w:t>
            </w:r>
            <w:proofErr w:type="spellEnd"/>
            <w:r w:rsidRPr="00FA10A6">
              <w:rPr>
                <w:rFonts w:cs="Narkisim" w:hint="cs"/>
                <w:sz w:val="28"/>
                <w:szCs w:val="28"/>
                <w:rtl/>
              </w:rPr>
              <w:t xml:space="preserve"> 1-3 .</w:t>
            </w:r>
          </w:p>
          <w:p w14:paraId="6F7582BC" w14:textId="55F68B43" w:rsidR="00FA10A6" w:rsidRPr="00433CEE" w:rsidRDefault="00FA10A6" w:rsidP="00C82256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FA10A6">
              <w:rPr>
                <w:rFonts w:cs="Narkisim" w:hint="cs"/>
                <w:sz w:val="28"/>
                <w:szCs w:val="28"/>
                <w:rtl/>
              </w:rPr>
              <w:t>עמ' 4-9 : 6, 11, 18, 22, 32, 38 .</w:t>
            </w:r>
            <w:r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83643" w14:paraId="1CC3D720" w14:textId="77777777" w:rsidTr="0074246F">
        <w:tc>
          <w:tcPr>
            <w:tcW w:w="2866" w:type="dxa"/>
            <w:tcBorders>
              <w:top w:val="double" w:sz="4" w:space="0" w:color="auto"/>
            </w:tcBorders>
          </w:tcPr>
          <w:p w14:paraId="559E07E8" w14:textId="77777777" w:rsidR="003C6171" w:rsidRDefault="003C6171" w:rsidP="0074246F">
            <w:pPr>
              <w:rPr>
                <w:rFonts w:cs="Narkisim"/>
                <w:sz w:val="28"/>
                <w:szCs w:val="28"/>
                <w:rtl/>
              </w:rPr>
            </w:pPr>
          </w:p>
          <w:p w14:paraId="2AA23722" w14:textId="77777777" w:rsidR="0074246F" w:rsidRDefault="0074246F" w:rsidP="0074246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  <w:tcBorders>
              <w:top w:val="double" w:sz="4" w:space="0" w:color="auto"/>
            </w:tcBorders>
          </w:tcPr>
          <w:p w14:paraId="2C29E3C0" w14:textId="77777777" w:rsidR="00783643" w:rsidRDefault="00783643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5E1312C4" w14:textId="77777777" w:rsidR="0074246F" w:rsidRPr="00FA10A6" w:rsidRDefault="0074246F" w:rsidP="007A602F">
            <w:pPr>
              <w:rPr>
                <w:rFonts w:cs="Narkisim"/>
                <w:b/>
                <w:bCs/>
                <w:sz w:val="28"/>
                <w:szCs w:val="28"/>
                <w:u w:val="single"/>
                <w:rtl/>
              </w:rPr>
            </w:pPr>
            <w:r w:rsidRPr="00FA10A6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 xml:space="preserve">תרגילים מתוך חוברת הבגרויות </w:t>
            </w:r>
            <w:r w:rsidR="00034476" w:rsidRPr="00FA10A6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>806</w:t>
            </w:r>
          </w:p>
        </w:tc>
      </w:tr>
      <w:tr w:rsidR="00104655" w14:paraId="1C562889" w14:textId="77777777" w:rsidTr="00783643">
        <w:tc>
          <w:tcPr>
            <w:tcW w:w="2866" w:type="dxa"/>
          </w:tcPr>
          <w:p w14:paraId="2020AC03" w14:textId="77777777" w:rsidR="00034476" w:rsidRDefault="00034476" w:rsidP="003C6171">
            <w:pPr>
              <w:rPr>
                <w:rFonts w:cs="Narkisim"/>
                <w:sz w:val="28"/>
                <w:szCs w:val="28"/>
                <w:rtl/>
              </w:rPr>
            </w:pPr>
          </w:p>
          <w:p w14:paraId="2073AA36" w14:textId="77777777" w:rsidR="00104655" w:rsidRDefault="0074246F" w:rsidP="003C617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הנדסה  </w:t>
            </w:r>
          </w:p>
        </w:tc>
        <w:tc>
          <w:tcPr>
            <w:tcW w:w="6096" w:type="dxa"/>
          </w:tcPr>
          <w:p w14:paraId="10559929" w14:textId="77777777" w:rsidR="00034476" w:rsidRDefault="00034476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3EE16E92" w14:textId="77777777" w:rsidR="00104655" w:rsidRDefault="00034476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שאלה מס' 4 בעמודים הבאים :</w:t>
            </w:r>
          </w:p>
          <w:p w14:paraId="695BA51D" w14:textId="77777777" w:rsidR="00034476" w:rsidRDefault="00034476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7BDA2DB6" w14:textId="77777777" w:rsidR="00034476" w:rsidRDefault="00034476" w:rsidP="0003447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19, 40 , 58, 67, 100, 111, 127, 141, 149 , 156. </w:t>
            </w:r>
          </w:p>
          <w:p w14:paraId="7C1899B2" w14:textId="77777777" w:rsidR="0074246F" w:rsidRDefault="0074246F" w:rsidP="007A602F">
            <w:pPr>
              <w:rPr>
                <w:rFonts w:cs="Narkisim"/>
                <w:sz w:val="28"/>
                <w:szCs w:val="28"/>
                <w:rtl/>
              </w:rPr>
            </w:pPr>
          </w:p>
          <w:p w14:paraId="56CD4829" w14:textId="77777777" w:rsidR="0074246F" w:rsidRDefault="0074246F" w:rsidP="007A602F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</w:tbl>
    <w:p w14:paraId="305DC8DE" w14:textId="77777777" w:rsidR="00783643" w:rsidRDefault="00783643">
      <w:pPr>
        <w:rPr>
          <w:rFonts w:cs="Narkisim"/>
          <w:sz w:val="28"/>
          <w:szCs w:val="28"/>
          <w:rtl/>
        </w:rPr>
      </w:pPr>
    </w:p>
    <w:p w14:paraId="60D3C309" w14:textId="0AE8C185" w:rsidR="0074246F" w:rsidRDefault="0074246F" w:rsidP="0059599D">
      <w:pPr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בהצלחה</w:t>
      </w:r>
      <w:r w:rsidR="0059599D">
        <w:rPr>
          <w:rFonts w:cs="Narkisim" w:hint="cs"/>
          <w:sz w:val="28"/>
          <w:szCs w:val="28"/>
          <w:rtl/>
        </w:rPr>
        <w:t xml:space="preserve">  </w:t>
      </w:r>
      <w:r>
        <w:rPr>
          <w:rFonts w:cs="Narkisim" w:hint="cs"/>
          <w:sz w:val="28"/>
          <w:szCs w:val="28"/>
          <w:rtl/>
        </w:rPr>
        <w:t xml:space="preserve">צוות </w:t>
      </w:r>
      <w:r w:rsidR="00D441AD">
        <w:rPr>
          <w:rFonts w:cs="Narkisim" w:hint="cs"/>
          <w:sz w:val="28"/>
          <w:szCs w:val="28"/>
          <w:rtl/>
        </w:rPr>
        <w:t>ה</w:t>
      </w:r>
      <w:r>
        <w:rPr>
          <w:rFonts w:cs="Narkisim" w:hint="cs"/>
          <w:sz w:val="28"/>
          <w:szCs w:val="28"/>
          <w:rtl/>
        </w:rPr>
        <w:t>מתמטיקה</w:t>
      </w:r>
    </w:p>
    <w:sectPr w:rsidR="0074246F" w:rsidSect="00783643">
      <w:headerReference w:type="default" r:id="rId9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6DF8" w14:textId="77777777" w:rsidR="00B65289" w:rsidRDefault="00B65289" w:rsidP="00604807">
      <w:pPr>
        <w:spacing w:after="0" w:line="240" w:lineRule="auto"/>
      </w:pPr>
      <w:r>
        <w:separator/>
      </w:r>
    </w:p>
  </w:endnote>
  <w:endnote w:type="continuationSeparator" w:id="0">
    <w:p w14:paraId="68622E6C" w14:textId="77777777" w:rsidR="00B65289" w:rsidRDefault="00B65289" w:rsidP="006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1F60" w14:textId="77777777" w:rsidR="00B65289" w:rsidRDefault="00B65289" w:rsidP="00604807">
      <w:pPr>
        <w:spacing w:after="0" w:line="240" w:lineRule="auto"/>
      </w:pPr>
      <w:r>
        <w:separator/>
      </w:r>
    </w:p>
  </w:footnote>
  <w:footnote w:type="continuationSeparator" w:id="0">
    <w:p w14:paraId="60D43579" w14:textId="77777777" w:rsidR="00B65289" w:rsidRDefault="00B65289" w:rsidP="0060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8638" w14:textId="77777777" w:rsidR="00EE3399" w:rsidRDefault="00EE33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726"/>
    <w:multiLevelType w:val="hybridMultilevel"/>
    <w:tmpl w:val="8584A574"/>
    <w:lvl w:ilvl="0" w:tplc="68389B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2149F"/>
    <w:multiLevelType w:val="hybridMultilevel"/>
    <w:tmpl w:val="1F66F8D6"/>
    <w:lvl w:ilvl="0" w:tplc="27066D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4E15"/>
    <w:multiLevelType w:val="hybridMultilevel"/>
    <w:tmpl w:val="8CE232DC"/>
    <w:lvl w:ilvl="0" w:tplc="1EB4697A">
      <w:start w:val="1"/>
      <w:numFmt w:val="hebrew1"/>
      <w:lvlText w:val="%1."/>
      <w:lvlJc w:val="left"/>
      <w:pPr>
        <w:ind w:left="1068" w:hanging="360"/>
      </w:pPr>
      <w:rPr>
        <w:rFonts w:cs="Times New Roman" w:hint="default"/>
        <w:sz w:val="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2AD00AE"/>
    <w:multiLevelType w:val="hybridMultilevel"/>
    <w:tmpl w:val="816A5C3E"/>
    <w:lvl w:ilvl="0" w:tplc="6C8253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55358"/>
    <w:multiLevelType w:val="hybridMultilevel"/>
    <w:tmpl w:val="227088BE"/>
    <w:lvl w:ilvl="0" w:tplc="8A84955A">
      <w:start w:val="1"/>
      <w:numFmt w:val="hebrew1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FFD2FFB"/>
    <w:multiLevelType w:val="hybridMultilevel"/>
    <w:tmpl w:val="E86CF996"/>
    <w:lvl w:ilvl="0" w:tplc="E6166310">
      <w:start w:val="1"/>
      <w:numFmt w:val="hebrew1"/>
      <w:lvlText w:val="%1."/>
      <w:lvlJc w:val="left"/>
      <w:pPr>
        <w:ind w:left="467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6" w15:restartNumberingAfterBreak="0">
    <w:nsid w:val="33393F2C"/>
    <w:multiLevelType w:val="hybridMultilevel"/>
    <w:tmpl w:val="A87C0ECC"/>
    <w:lvl w:ilvl="0" w:tplc="0CB854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D32EA"/>
    <w:multiLevelType w:val="hybridMultilevel"/>
    <w:tmpl w:val="0AC44DCC"/>
    <w:lvl w:ilvl="0" w:tplc="9B2A2D8E">
      <w:start w:val="1"/>
      <w:numFmt w:val="decimal"/>
      <w:lvlText w:val="%1."/>
      <w:lvlJc w:val="left"/>
      <w:pPr>
        <w:ind w:left="3195" w:hanging="360"/>
      </w:pPr>
      <w:rPr>
        <w:b w:val="0"/>
        <w:bCs w:val="0"/>
        <w:sz w:val="24"/>
        <w:szCs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5F3B"/>
    <w:multiLevelType w:val="hybridMultilevel"/>
    <w:tmpl w:val="14E6043C"/>
    <w:lvl w:ilvl="0" w:tplc="4E187A88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874102"/>
    <w:multiLevelType w:val="hybridMultilevel"/>
    <w:tmpl w:val="15D85DD6"/>
    <w:lvl w:ilvl="0" w:tplc="74C4F386">
      <w:start w:val="1"/>
      <w:numFmt w:val="bullet"/>
      <w:lvlText w:val="-"/>
      <w:lvlJc w:val="left"/>
      <w:pPr>
        <w:ind w:left="111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9AB620C"/>
    <w:multiLevelType w:val="hybridMultilevel"/>
    <w:tmpl w:val="8C6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5F22"/>
    <w:multiLevelType w:val="hybridMultilevel"/>
    <w:tmpl w:val="4724984E"/>
    <w:lvl w:ilvl="0" w:tplc="6BDE8224">
      <w:start w:val="1"/>
      <w:numFmt w:val="hebrew1"/>
      <w:lvlText w:val="%1."/>
      <w:lvlJc w:val="left"/>
      <w:pPr>
        <w:ind w:left="75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2" w15:restartNumberingAfterBreak="0">
    <w:nsid w:val="51C06745"/>
    <w:multiLevelType w:val="hybridMultilevel"/>
    <w:tmpl w:val="39F4B92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1BE4"/>
    <w:multiLevelType w:val="hybridMultilevel"/>
    <w:tmpl w:val="DEA6076E"/>
    <w:lvl w:ilvl="0" w:tplc="76921E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9A2E47"/>
    <w:multiLevelType w:val="hybridMultilevel"/>
    <w:tmpl w:val="FD6CD972"/>
    <w:lvl w:ilvl="0" w:tplc="47A634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7547C"/>
    <w:multiLevelType w:val="hybridMultilevel"/>
    <w:tmpl w:val="C08657C2"/>
    <w:lvl w:ilvl="0" w:tplc="CB483F92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43"/>
    <w:rsid w:val="00011DD5"/>
    <w:rsid w:val="00031E01"/>
    <w:rsid w:val="000336FB"/>
    <w:rsid w:val="00034476"/>
    <w:rsid w:val="000C52FE"/>
    <w:rsid w:val="000D1127"/>
    <w:rsid w:val="000F7FB3"/>
    <w:rsid w:val="00104655"/>
    <w:rsid w:val="001476A4"/>
    <w:rsid w:val="00161317"/>
    <w:rsid w:val="001908F0"/>
    <w:rsid w:val="001B24D0"/>
    <w:rsid w:val="00290500"/>
    <w:rsid w:val="00295D97"/>
    <w:rsid w:val="002A5E2A"/>
    <w:rsid w:val="002E76C0"/>
    <w:rsid w:val="00341CD5"/>
    <w:rsid w:val="00347E36"/>
    <w:rsid w:val="003B23CF"/>
    <w:rsid w:val="003C6171"/>
    <w:rsid w:val="003E040C"/>
    <w:rsid w:val="00433CEE"/>
    <w:rsid w:val="00456B29"/>
    <w:rsid w:val="00456C8E"/>
    <w:rsid w:val="004A0E40"/>
    <w:rsid w:val="00530F13"/>
    <w:rsid w:val="0059599D"/>
    <w:rsid w:val="005B00A8"/>
    <w:rsid w:val="005B7163"/>
    <w:rsid w:val="005E5DC8"/>
    <w:rsid w:val="00604807"/>
    <w:rsid w:val="006325BC"/>
    <w:rsid w:val="00645FBD"/>
    <w:rsid w:val="006B7C5B"/>
    <w:rsid w:val="006C07A1"/>
    <w:rsid w:val="006C2C00"/>
    <w:rsid w:val="006E39E5"/>
    <w:rsid w:val="0073723B"/>
    <w:rsid w:val="0074246F"/>
    <w:rsid w:val="00782C6E"/>
    <w:rsid w:val="00783643"/>
    <w:rsid w:val="007A602F"/>
    <w:rsid w:val="007C2844"/>
    <w:rsid w:val="00860DB8"/>
    <w:rsid w:val="008B568F"/>
    <w:rsid w:val="00940A07"/>
    <w:rsid w:val="009C140F"/>
    <w:rsid w:val="009E4E9A"/>
    <w:rsid w:val="00AB6D51"/>
    <w:rsid w:val="00B26055"/>
    <w:rsid w:val="00B625E1"/>
    <w:rsid w:val="00B65289"/>
    <w:rsid w:val="00B76B5D"/>
    <w:rsid w:val="00BB3A24"/>
    <w:rsid w:val="00C32A9C"/>
    <w:rsid w:val="00C63031"/>
    <w:rsid w:val="00C82256"/>
    <w:rsid w:val="00CA1C30"/>
    <w:rsid w:val="00CD01F4"/>
    <w:rsid w:val="00CF22B6"/>
    <w:rsid w:val="00D0678D"/>
    <w:rsid w:val="00D40353"/>
    <w:rsid w:val="00D441AD"/>
    <w:rsid w:val="00D656A9"/>
    <w:rsid w:val="00D96294"/>
    <w:rsid w:val="00DC421D"/>
    <w:rsid w:val="00DD1087"/>
    <w:rsid w:val="00E528DE"/>
    <w:rsid w:val="00E75202"/>
    <w:rsid w:val="00E8610F"/>
    <w:rsid w:val="00ED563C"/>
    <w:rsid w:val="00EE3399"/>
    <w:rsid w:val="00F21ACD"/>
    <w:rsid w:val="00F27DA1"/>
    <w:rsid w:val="00FA10A6"/>
    <w:rsid w:val="00FC50F6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8B2D0"/>
  <w15:docId w15:val="{70E19C18-982A-40F3-B4CC-1907171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04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6048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6A4"/>
    <w:pPr>
      <w:spacing w:after="200" w:line="276" w:lineRule="auto"/>
      <w:ind w:left="720"/>
      <w:contextualSpacing/>
    </w:pPr>
  </w:style>
  <w:style w:type="paragraph" w:styleId="a5">
    <w:name w:val="annotation text"/>
    <w:basedOn w:val="a"/>
    <w:link w:val="a6"/>
    <w:semiHidden/>
    <w:rsid w:val="00B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ה תו"/>
    <w:basedOn w:val="a0"/>
    <w:link w:val="a5"/>
    <w:semiHidden/>
    <w:rsid w:val="00B76B5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048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04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604807"/>
  </w:style>
  <w:style w:type="paragraph" w:styleId="ab">
    <w:name w:val="footer"/>
    <w:basedOn w:val="a"/>
    <w:link w:val="ac"/>
    <w:uiPriority w:val="99"/>
    <w:unhideWhenUsed/>
    <w:rsid w:val="00604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604807"/>
  </w:style>
  <w:style w:type="character" w:customStyle="1" w:styleId="10">
    <w:name w:val="כותרת 1 תו"/>
    <w:basedOn w:val="a0"/>
    <w:link w:val="1"/>
    <w:rsid w:val="00604807"/>
    <w:rPr>
      <w:rFonts w:ascii="Times New Roman" w:eastAsia="Times New Roman" w:hAnsi="Times New Roman" w:cs="Times New Roman"/>
      <w:sz w:val="36"/>
      <w:szCs w:val="32"/>
      <w:lang w:eastAsia="he-IL"/>
    </w:rPr>
  </w:style>
  <w:style w:type="character" w:customStyle="1" w:styleId="20">
    <w:name w:val="כותרת 2 תו"/>
    <w:basedOn w:val="a0"/>
    <w:link w:val="2"/>
    <w:rsid w:val="00604807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Davidovitz</dc:creator>
  <cp:keywords/>
  <dc:description/>
  <cp:lastModifiedBy>sarka</cp:lastModifiedBy>
  <cp:revision>2</cp:revision>
  <cp:lastPrinted>2021-05-26T07:11:00Z</cp:lastPrinted>
  <dcterms:created xsi:type="dcterms:W3CDTF">2021-06-21T13:28:00Z</dcterms:created>
  <dcterms:modified xsi:type="dcterms:W3CDTF">2021-06-21T13:28:00Z</dcterms:modified>
</cp:coreProperties>
</file>